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2055"/>
        <w:gridCol w:w="3922"/>
      </w:tblGrid>
      <w:tr w:rsidR="00B3138F" w:rsidRPr="00B3138F" w:rsidTr="00B845CC">
        <w:trPr>
          <w:cantSplit/>
        </w:trPr>
        <w:tc>
          <w:tcPr>
            <w:tcW w:w="3758" w:type="dxa"/>
            <w:tcBorders>
              <w:bottom w:val="single" w:sz="8" w:space="0" w:color="000000"/>
            </w:tcBorders>
            <w:shd w:val="clear" w:color="auto" w:fill="auto"/>
          </w:tcPr>
          <w:p w:rsidR="00B3138F" w:rsidRPr="00B3138F" w:rsidRDefault="00B3138F" w:rsidP="00B3138F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ind w:left="-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Республика  Адыгея</w:t>
            </w:r>
          </w:p>
          <w:p w:rsidR="00B3138F" w:rsidRPr="00B3138F" w:rsidRDefault="00B3138F" w:rsidP="00B313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Шовгеновский район</w:t>
            </w:r>
          </w:p>
          <w:p w:rsidR="00B3138F" w:rsidRPr="00B3138F" w:rsidRDefault="00B3138F" w:rsidP="00B3138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                 Администрация</w:t>
            </w:r>
          </w:p>
          <w:p w:rsidR="00B3138F" w:rsidRPr="00B3138F" w:rsidRDefault="00B3138F" w:rsidP="00B3138F">
            <w:pPr>
              <w:suppressAutoHyphens/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Муниципального образования</w:t>
            </w:r>
          </w:p>
          <w:p w:rsidR="00B3138F" w:rsidRPr="00B3138F" w:rsidRDefault="00B3138F" w:rsidP="00B3138F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«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Заревское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сельское поселение»</w:t>
            </w:r>
          </w:p>
          <w:p w:rsidR="00B3138F" w:rsidRPr="00B3138F" w:rsidRDefault="00B3138F" w:rsidP="00B3138F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385445,п</w:t>
            </w:r>
            <w:proofErr w:type="gram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.З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арево, </w:t>
            </w:r>
          </w:p>
          <w:p w:rsidR="00B3138F" w:rsidRPr="00B3138F" w:rsidRDefault="00B3138F" w:rsidP="00B3138F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ул. Пролетарская,5</w:t>
            </w:r>
          </w:p>
          <w:p w:rsidR="00B3138F" w:rsidRPr="00B3138F" w:rsidRDefault="00B3138F" w:rsidP="00B3138F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Тел</w:t>
            </w:r>
            <w:proofErr w:type="gram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.ф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акс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(887773)94-1-24</w:t>
            </w:r>
          </w:p>
          <w:p w:rsidR="00B3138F" w:rsidRPr="00B3138F" w:rsidRDefault="00B3138F" w:rsidP="00B3138F">
            <w:pPr>
              <w:suppressAutoHyphens/>
              <w:spacing w:after="0" w:line="48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   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email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zarevskoepos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@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mail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  <w:tc>
          <w:tcPr>
            <w:tcW w:w="2055" w:type="dxa"/>
            <w:tcBorders>
              <w:bottom w:val="single" w:sz="8" w:space="0" w:color="000000"/>
            </w:tcBorders>
            <w:shd w:val="clear" w:color="auto" w:fill="auto"/>
          </w:tcPr>
          <w:p w:rsidR="00B3138F" w:rsidRPr="00B3138F" w:rsidRDefault="00B3138F" w:rsidP="00B3138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3920" cy="13944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9" r="3172" b="-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394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bottom w:val="single" w:sz="8" w:space="0" w:color="000000"/>
            </w:tcBorders>
            <w:shd w:val="clear" w:color="auto" w:fill="auto"/>
          </w:tcPr>
          <w:p w:rsidR="00B3138F" w:rsidRPr="00B3138F" w:rsidRDefault="00B3138F" w:rsidP="00B3138F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ind w:left="-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Адыгэ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Республикэм</w:t>
            </w:r>
            <w:proofErr w:type="spellEnd"/>
          </w:p>
          <w:p w:rsidR="00B3138F" w:rsidRPr="00B3138F" w:rsidRDefault="00B3138F" w:rsidP="00B313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Шэуджен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район</w:t>
            </w:r>
          </w:p>
          <w:p w:rsidR="00B3138F" w:rsidRPr="00B3138F" w:rsidRDefault="00B3138F" w:rsidP="00B313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иадминистрацие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       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образованиеу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Заревско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къоджэ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псэуп</w:t>
            </w:r>
            <w:proofErr w:type="spellEnd"/>
            <w:proofErr w:type="gram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I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э ч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I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ып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I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эм</w:t>
            </w:r>
          </w:p>
          <w:p w:rsidR="00B3138F" w:rsidRPr="00B3138F" w:rsidRDefault="00B3138F" w:rsidP="00B3138F">
            <w:pPr>
              <w:tabs>
                <w:tab w:val="left" w:pos="1256"/>
              </w:tabs>
              <w:suppressAutoHyphens/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385445,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gram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.З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арево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B3138F" w:rsidRPr="00B3138F" w:rsidRDefault="00B3138F" w:rsidP="00B3138F">
            <w:pPr>
              <w:tabs>
                <w:tab w:val="left" w:pos="1256"/>
              </w:tabs>
              <w:suppressAutoHyphens/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gram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.П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ролетарскэм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ыц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I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, 5</w:t>
            </w:r>
          </w:p>
          <w:p w:rsidR="00B3138F" w:rsidRPr="00B3138F" w:rsidRDefault="00B3138F" w:rsidP="00B3138F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Тел</w:t>
            </w:r>
            <w:proofErr w:type="gram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.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ф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акс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(887773)94-1-24</w:t>
            </w:r>
          </w:p>
          <w:p w:rsidR="00B3138F" w:rsidRPr="00B3138F" w:rsidRDefault="00B3138F" w:rsidP="00B3138F">
            <w:pPr>
              <w:tabs>
                <w:tab w:val="left" w:pos="1256"/>
              </w:tabs>
              <w:suppressAutoHyphens/>
              <w:spacing w:after="0" w:line="48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   email zarevskoepos@mail.ru</w:t>
            </w:r>
          </w:p>
        </w:tc>
      </w:tr>
    </w:tbl>
    <w:p w:rsidR="00B3138F" w:rsidRPr="00B3138F" w:rsidRDefault="00B3138F" w:rsidP="00B3138F">
      <w:pPr>
        <w:suppressAutoHyphens/>
        <w:spacing w:after="0" w:line="240" w:lineRule="auto"/>
        <w:rPr>
          <w:rFonts w:ascii="Times New Roman" w:eastAsia="Lucida Sans Unicode" w:hAnsi="Times New Roman" w:cs="Tahoma"/>
          <w:b/>
          <w:color w:val="FF0000"/>
          <w:kern w:val="1"/>
          <w:sz w:val="28"/>
          <w:szCs w:val="28"/>
          <w:lang w:val="en-US" w:eastAsia="zh-CN"/>
        </w:rPr>
      </w:pPr>
    </w:p>
    <w:p w:rsidR="00B3138F" w:rsidRPr="00B3138F" w:rsidRDefault="00B3138F" w:rsidP="00B3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138F"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/>
        </w:rPr>
        <w:t>ПОСТАНОВЛЕНИЕ</w:t>
      </w:r>
    </w:p>
    <w:p w:rsidR="00B3138F" w:rsidRPr="00B3138F" w:rsidRDefault="00B3138F" w:rsidP="00B313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3138F" w:rsidRPr="00B3138F" w:rsidRDefault="00B3138F" w:rsidP="00B313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11.07</w:t>
      </w:r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г.  № 29</w:t>
      </w:r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- п.                                                                 </w:t>
      </w:r>
      <w:proofErr w:type="spellStart"/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proofErr w:type="gramStart"/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.З</w:t>
      </w:r>
      <w:proofErr w:type="gramEnd"/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арево</w:t>
      </w:r>
      <w:proofErr w:type="spellEnd"/>
    </w:p>
    <w:p w:rsidR="004C2C2F" w:rsidRPr="00C032C3" w:rsidRDefault="004C2C2F" w:rsidP="004C2C2F">
      <w:pPr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DE49FA" w:rsidRPr="004C2C2F" w:rsidRDefault="00DE49FA" w:rsidP="004C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1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C2C2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C2C2F" w:rsidRPr="004C2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4C2C2F" w:rsidRPr="004C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финансирования мероприятий </w:t>
      </w:r>
      <w:r w:rsidR="004C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4C2C2F" w:rsidRPr="004C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улучшению условий и охране труда за счет</w:t>
      </w:r>
      <w:r w:rsidR="004C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4C2C2F" w:rsidRPr="004C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бюджета </w:t>
      </w:r>
      <w:r w:rsidR="00B3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</w:t>
      </w:r>
      <w:proofErr w:type="spellStart"/>
      <w:r w:rsidR="00B3138F">
        <w:rPr>
          <w:rFonts w:ascii="Times New Roman" w:eastAsia="Times New Roman" w:hAnsi="Times New Roman" w:cs="Times New Roman"/>
          <w:b/>
          <w:bCs/>
          <w:sz w:val="28"/>
          <w:szCs w:val="28"/>
        </w:rPr>
        <w:t>Заревского</w:t>
      </w:r>
      <w:proofErr w:type="spellEnd"/>
      <w:r w:rsidR="004C2C2F" w:rsidRPr="004C2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4C2C2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B11E3" w:rsidRPr="004B11E3" w:rsidRDefault="004B11E3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31DC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4C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труда и социальной защиты Российской Федерации от 29.10.2021</w:t>
      </w:r>
      <w:r w:rsidR="004C2C2F" w:rsidRPr="004C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="00B31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 w:rsidR="00F031DC" w:rsidRPr="00F0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0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B31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 w:rsidR="00F031DC" w:rsidRPr="00F0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031DC" w:rsidRDefault="00F031DC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E3" w:rsidRDefault="00F031DC" w:rsidP="00B31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031DC" w:rsidRPr="00F031DC" w:rsidRDefault="00F031DC" w:rsidP="00F0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1E3" w:rsidRPr="00EF515D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</w:t>
      </w:r>
      <w:proofErr w:type="spellStart"/>
      <w:r w:rsidR="00B3138F">
        <w:rPr>
          <w:rFonts w:ascii="Times New Roman" w:eastAsia="Times New Roman" w:hAnsi="Times New Roman" w:cs="Times New Roman"/>
          <w:bCs/>
          <w:sz w:val="28"/>
          <w:szCs w:val="28"/>
        </w:rPr>
        <w:t>Заревского</w:t>
      </w:r>
      <w:proofErr w:type="spellEnd"/>
      <w:r w:rsidR="004C2C2F" w:rsidRPr="004C2C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D3BE4" w:rsidRPr="004C2C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(прилагается). </w:t>
      </w:r>
    </w:p>
    <w:p w:rsidR="004B11E3" w:rsidRPr="00EF515D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F031DC" w:rsidRDefault="00EF515D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C2C2F" w:rsidRPr="00625805">
        <w:rPr>
          <w:rFonts w:ascii="Times New Roman" w:hAnsi="Times New Roman" w:cs="Times New Roman"/>
          <w:sz w:val="28"/>
          <w:szCs w:val="28"/>
        </w:rPr>
        <w:t>Настоящее постановление подлежит</w:t>
      </w:r>
      <w:r w:rsidR="00F031DC">
        <w:rPr>
          <w:rFonts w:ascii="Times New Roman" w:hAnsi="Times New Roman" w:cs="Times New Roman"/>
          <w:sz w:val="28"/>
          <w:szCs w:val="28"/>
        </w:rPr>
        <w:t xml:space="preserve"> опубликованию и </w:t>
      </w:r>
      <w:r w:rsidR="004C2C2F" w:rsidRPr="00625805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 </w:t>
      </w:r>
      <w:proofErr w:type="spellStart"/>
      <w:r w:rsidR="00B3138F">
        <w:rPr>
          <w:rFonts w:ascii="Times New Roman" w:hAnsi="Times New Roman" w:cs="Times New Roman"/>
          <w:sz w:val="28"/>
          <w:szCs w:val="28"/>
        </w:rPr>
        <w:t>Заревского</w:t>
      </w:r>
      <w:proofErr w:type="spellEnd"/>
      <w:r w:rsidR="004C2C2F" w:rsidRPr="006258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849" w:rsidRPr="00EF515D" w:rsidRDefault="00734849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A3C6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D3BE4" w:rsidRPr="00EF515D" w:rsidRDefault="000D3BE4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 </w:t>
      </w:r>
    </w:p>
    <w:p w:rsidR="00B3138F" w:rsidRDefault="00B3138F" w:rsidP="004C2C2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C2F" w:rsidRPr="00625805" w:rsidRDefault="00B3138F" w:rsidP="004C2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  <w:r w:rsidR="004C2C2F" w:rsidRPr="0062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C2F" w:rsidRPr="00625805" w:rsidRDefault="00B3138F" w:rsidP="004C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C2C2F" w:rsidRPr="00625805">
        <w:rPr>
          <w:rFonts w:ascii="Times New Roman" w:hAnsi="Times New Roman" w:cs="Times New Roman"/>
          <w:sz w:val="28"/>
          <w:szCs w:val="28"/>
        </w:rPr>
        <w:tab/>
      </w:r>
      <w:r w:rsidR="004C2C2F" w:rsidRPr="00625805">
        <w:rPr>
          <w:rFonts w:ascii="Times New Roman" w:hAnsi="Times New Roman" w:cs="Times New Roman"/>
          <w:sz w:val="28"/>
          <w:szCs w:val="28"/>
        </w:rPr>
        <w:tab/>
      </w:r>
      <w:r w:rsidR="004C2C2F" w:rsidRPr="00625805">
        <w:rPr>
          <w:rFonts w:ascii="Times New Roman" w:hAnsi="Times New Roman" w:cs="Times New Roman"/>
          <w:sz w:val="28"/>
          <w:szCs w:val="28"/>
        </w:rPr>
        <w:tab/>
      </w:r>
      <w:r w:rsidR="004C2C2F" w:rsidRPr="0062580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М.К.Хамерзоков</w:t>
      </w:r>
      <w:proofErr w:type="spellEnd"/>
      <w:r w:rsidR="004C2C2F" w:rsidRPr="0062580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B11E3" w:rsidRPr="00F031DC" w:rsidRDefault="004B11E3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FC38BA" w:rsidRPr="00F031DC" w:rsidRDefault="004B11E3" w:rsidP="00FC3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0D3BE4" w:rsidRPr="00F031DC" w:rsidRDefault="00B3138F" w:rsidP="004B11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Заревского</w:t>
      </w:r>
      <w:proofErr w:type="spellEnd"/>
      <w:r w:rsidR="004C2C2F"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D3BE4"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512" w:rsidRPr="00F031DC" w:rsidRDefault="00282512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807B7E"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от </w:t>
      </w:r>
      <w:r w:rsidR="00B3138F">
        <w:rPr>
          <w:rFonts w:ascii="Times New Roman" w:eastAsia="Times New Roman" w:hAnsi="Times New Roman" w:cs="Times New Roman"/>
          <w:bCs/>
          <w:sz w:val="24"/>
          <w:szCs w:val="24"/>
        </w:rPr>
        <w:t>11.07</w:t>
      </w:r>
      <w:r w:rsidR="00F031DC" w:rsidRPr="00F031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4C2C2F" w:rsidRPr="00F031D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B3138F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</w:p>
    <w:p w:rsidR="004B11E3" w:rsidRPr="00F031DC" w:rsidRDefault="004B11E3" w:rsidP="0028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82512" w:rsidRPr="00F031DC" w:rsidRDefault="00282512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1E3" w:rsidRPr="00F031DC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4B11E3" w:rsidRPr="00F031DC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финансирования мероприятий по улучшению </w:t>
      </w:r>
    </w:p>
    <w:p w:rsidR="004B11E3" w:rsidRPr="00F031DC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условий и охране труда за счет средств бюджета </w:t>
      </w:r>
    </w:p>
    <w:p w:rsidR="00282512" w:rsidRPr="00F031DC" w:rsidRDefault="00B3138F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Заревского</w:t>
      </w:r>
      <w:proofErr w:type="spellEnd"/>
      <w:r w:rsidR="00442236" w:rsidRPr="00F03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4B11E3" w:rsidRPr="00F031DC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1E3" w:rsidRPr="00F031DC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финансирования мероприятий по улучшению условий и охране труда за счет средств бюд</w:t>
      </w:r>
      <w:r w:rsidR="00282512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 </w:t>
      </w:r>
      <w:proofErr w:type="spellStart"/>
      <w:r w:rsidR="00B3138F">
        <w:rPr>
          <w:rFonts w:ascii="Times New Roman" w:eastAsia="Times New Roman" w:hAnsi="Times New Roman" w:cs="Times New Roman"/>
          <w:bCs/>
          <w:sz w:val="24"/>
          <w:szCs w:val="24"/>
        </w:rPr>
        <w:t>Заревского</w:t>
      </w:r>
      <w:proofErr w:type="spellEnd"/>
      <w:r w:rsidR="00442236"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282512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и распространяется на муниципальные учреждения, финансируемые из средств местного бюджета (далее - муниципальные учреждения). </w:t>
      </w:r>
      <w:proofErr w:type="gramEnd"/>
    </w:p>
    <w:p w:rsidR="00030531" w:rsidRPr="00F031DC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</w:t>
      </w:r>
      <w:r w:rsidR="00030531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030531" w:rsidRPr="00294B29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Финансирование мероприятий по улучшению условий и охраны труда работодателями осу</w:t>
      </w:r>
      <w:r w:rsidR="00807B7E" w:rsidRPr="0029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ществляется в размере не менее </w:t>
      </w:r>
      <w:r w:rsid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(0.2) </w:t>
      </w:r>
      <w:r w:rsidRPr="0029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процента суммы затрат на </w:t>
      </w:r>
      <w:r w:rsidR="00294B29" w:rsidRPr="00294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администрации</w:t>
      </w:r>
      <w:r w:rsidRPr="0029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(работ, услуг), по следующим перечням: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пылегазоулавливающих</w:t>
      </w:r>
      <w:proofErr w:type="spellEnd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установок дезинфекции, </w:t>
      </w:r>
      <w:proofErr w:type="spell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аэрирования</w:t>
      </w:r>
      <w:proofErr w:type="spellEnd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  <w:proofErr w:type="gramEnd"/>
    </w:p>
    <w:p w:rsidR="00EF515D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обеспыливание</w:t>
      </w:r>
      <w:proofErr w:type="spellEnd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сушка), проведение ремонта и замена СИЗ; </w:t>
      </w:r>
      <w:proofErr w:type="gramEnd"/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  <w:proofErr w:type="gramEnd"/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проведение </w:t>
      </w: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</w:t>
      </w:r>
      <w:proofErr w:type="gramEnd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фиксации;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23) проведение обязательных предварительных и периодических медицинских осмотров (обследований);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26) организация и проведение производственного контроля;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компенсация работникам оплаты занятий спортом в клубах и секциях;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физкультурных и спортивных мероприятий, в том числе мероприятий по внедрению Всероссийского физкульту</w:t>
      </w:r>
      <w:r w:rsidR="005843DB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рно-спортивного комплекса «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к труду и обороне</w:t>
      </w:r>
      <w:r w:rsidR="005843DB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(ГТО), включая оплату труда методистов и тренеров, привлекаемых к выполнению указанных мероприятий;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приобретение, содержание и обновление спортивного инвентаря;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31) приобретение систем обеспечения безопасности работ на высоте;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  <w:proofErr w:type="gramEnd"/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030531" w:rsidRPr="00F031DC" w:rsidRDefault="00B3138F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030531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Дополнительные социальные гарантии и компенсации, установленные коллективным договорам организации: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оздоровление работника;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выплаты на компенсацию условий и охраны труда.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Планирование расходов на мероприятия по улучшению условий и охраны труда в муниципальных учреждениях</w:t>
      </w:r>
      <w:r w:rsid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Заревского</w:t>
      </w:r>
      <w:proofErr w:type="spellEnd"/>
      <w:r w:rsid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на очередной финансовый год в следующем порядке: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казенных учреждениях</w:t>
      </w:r>
      <w:r w:rsid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Заревского</w:t>
      </w:r>
      <w:proofErr w:type="spellEnd"/>
      <w:r w:rsid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составлении бюджетной сметы учреждения;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автономных и бюджетных учреждениях</w:t>
      </w:r>
      <w:r w:rsid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38F" w:rsidRP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3138F" w:rsidRP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Заревского</w:t>
      </w:r>
      <w:proofErr w:type="spellEnd"/>
      <w:r w:rsidR="00B3138F" w:rsidRP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составлении плана финансово-хозяйственной деятельности учреждения.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казенных учреждениях</w:t>
      </w:r>
      <w:r w:rsidR="005843DB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38F" w:rsidRP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3138F" w:rsidRP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Заревского</w:t>
      </w:r>
      <w:proofErr w:type="spellEnd"/>
      <w:r w:rsidR="00B3138F" w:rsidRP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пределах утвержденной бюджетной сметы учреждения; </w:t>
      </w:r>
    </w:p>
    <w:p w:rsidR="00030531" w:rsidRPr="00F031DC" w:rsidRDefault="00030531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автономных и бюджетных учреждениях</w:t>
      </w:r>
      <w:r w:rsid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3138F" w:rsidRP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3138F" w:rsidRP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Заревского</w:t>
      </w:r>
      <w:proofErr w:type="spellEnd"/>
      <w:r w:rsidR="00B3138F" w:rsidRPr="00B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пределах утвержденного плана финансово-хозяйственной деятельности учреждения.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030531" w:rsidRPr="00EF515D" w:rsidSect="00807B7E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EB" w:rsidRDefault="006528EB" w:rsidP="005843DB">
      <w:pPr>
        <w:spacing w:after="0" w:line="240" w:lineRule="auto"/>
      </w:pPr>
      <w:r>
        <w:separator/>
      </w:r>
    </w:p>
  </w:endnote>
  <w:endnote w:type="continuationSeparator" w:id="0">
    <w:p w:rsidR="006528EB" w:rsidRDefault="006528EB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453972"/>
      <w:docPartObj>
        <w:docPartGallery w:val="Page Numbers (Bottom of Page)"/>
        <w:docPartUnique/>
      </w:docPartObj>
    </w:sdtPr>
    <w:sdtEndPr/>
    <w:sdtContent>
      <w:p w:rsidR="00F031DC" w:rsidRDefault="00F031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38F">
          <w:rPr>
            <w:noProof/>
          </w:rPr>
          <w:t>5</w:t>
        </w:r>
        <w:r>
          <w:fldChar w:fldCharType="end"/>
        </w:r>
      </w:p>
    </w:sdtContent>
  </w:sdt>
  <w:p w:rsidR="00F031DC" w:rsidRDefault="00F031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EB" w:rsidRDefault="006528EB" w:rsidP="005843DB">
      <w:pPr>
        <w:spacing w:after="0" w:line="240" w:lineRule="auto"/>
      </w:pPr>
      <w:r>
        <w:separator/>
      </w:r>
    </w:p>
  </w:footnote>
  <w:footnote w:type="continuationSeparator" w:id="0">
    <w:p w:rsidR="006528EB" w:rsidRDefault="006528EB" w:rsidP="00584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E3"/>
    <w:rsid w:val="00017486"/>
    <w:rsid w:val="00030531"/>
    <w:rsid w:val="000515EB"/>
    <w:rsid w:val="000D3BE4"/>
    <w:rsid w:val="00282512"/>
    <w:rsid w:val="00294B29"/>
    <w:rsid w:val="00375E54"/>
    <w:rsid w:val="003B7FF5"/>
    <w:rsid w:val="004040D1"/>
    <w:rsid w:val="00442236"/>
    <w:rsid w:val="004B11E3"/>
    <w:rsid w:val="004C2C2F"/>
    <w:rsid w:val="00572DB6"/>
    <w:rsid w:val="005843DB"/>
    <w:rsid w:val="00602B3F"/>
    <w:rsid w:val="006528EB"/>
    <w:rsid w:val="00662081"/>
    <w:rsid w:val="00734849"/>
    <w:rsid w:val="007C032A"/>
    <w:rsid w:val="00807B7E"/>
    <w:rsid w:val="008173AF"/>
    <w:rsid w:val="00A2063D"/>
    <w:rsid w:val="00AC50F5"/>
    <w:rsid w:val="00AE2210"/>
    <w:rsid w:val="00B27409"/>
    <w:rsid w:val="00B3138F"/>
    <w:rsid w:val="00C16D47"/>
    <w:rsid w:val="00CA6518"/>
    <w:rsid w:val="00DE49FA"/>
    <w:rsid w:val="00E34C94"/>
    <w:rsid w:val="00EF515D"/>
    <w:rsid w:val="00F031DC"/>
    <w:rsid w:val="00FA77B4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9">
    <w:basedOn w:val="a"/>
    <w:next w:val="aa"/>
    <w:qFormat/>
    <w:rsid w:val="004C2C2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4C2C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C2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9">
    <w:basedOn w:val="a"/>
    <w:next w:val="aa"/>
    <w:qFormat/>
    <w:rsid w:val="004C2C2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4C2C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C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01</cp:lastModifiedBy>
  <cp:revision>2</cp:revision>
  <cp:lastPrinted>2023-01-16T07:10:00Z</cp:lastPrinted>
  <dcterms:created xsi:type="dcterms:W3CDTF">2023-07-11T07:18:00Z</dcterms:created>
  <dcterms:modified xsi:type="dcterms:W3CDTF">2023-07-11T07:18:00Z</dcterms:modified>
</cp:coreProperties>
</file>